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5DE" w:rsidRDefault="00E765DE" w:rsidP="00E765DE">
      <w:pPr>
        <w:pStyle w:val="a3"/>
        <w:spacing w:before="0" w:beforeAutospacing="0" w:after="0" w:afterAutospacing="0"/>
        <w:ind w:left="567" w:right="424"/>
        <w:jc w:val="right"/>
        <w:rPr>
          <w:rStyle w:val="a9"/>
        </w:rPr>
      </w:pPr>
      <w:r w:rsidRPr="00E765DE">
        <w:rPr>
          <w:rStyle w:val="a9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241899</wp:posOffset>
            </wp:positionH>
            <wp:positionV relativeFrom="paragraph">
              <wp:posOffset>564</wp:posOffset>
            </wp:positionV>
            <wp:extent cx="7142616" cy="9274672"/>
            <wp:effectExtent l="0" t="0" r="1270" b="3175"/>
            <wp:wrapSquare wrapText="bothSides"/>
            <wp:docPr id="1" name="Рисунок 1" descr="C:\Users\Sekretar1\Desktop\2024-03-0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kretar1\Desktop\2024-03-02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75"/>
                    <a:stretch/>
                  </pic:blipFill>
                  <pic:spPr bwMode="auto">
                    <a:xfrm>
                      <a:off x="0" y="0"/>
                      <a:ext cx="7142616" cy="9274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65DE">
        <w:rPr>
          <w:rStyle w:val="a9"/>
        </w:rPr>
        <w:t xml:space="preserve"> </w:t>
      </w:r>
    </w:p>
    <w:p w:rsidR="00D7667D" w:rsidRPr="00105C5F" w:rsidRDefault="00D7667D" w:rsidP="00E765DE">
      <w:pPr>
        <w:pStyle w:val="a3"/>
        <w:spacing w:before="0" w:beforeAutospacing="0" w:after="0" w:afterAutospacing="0"/>
        <w:ind w:left="567" w:right="424"/>
        <w:jc w:val="right"/>
        <w:rPr>
          <w:b/>
          <w:color w:val="000000"/>
          <w:u w:val="single"/>
        </w:rPr>
      </w:pPr>
      <w:bookmarkStart w:id="0" w:name="_GoBack"/>
      <w:bookmarkEnd w:id="0"/>
      <w:r w:rsidRPr="00105C5F">
        <w:rPr>
          <w:b/>
          <w:color w:val="000000"/>
          <w:u w:val="single"/>
        </w:rPr>
        <w:lastRenderedPageBreak/>
        <w:t>3 класс</w:t>
      </w:r>
    </w:p>
    <w:tbl>
      <w:tblPr>
        <w:tblStyle w:val="a8"/>
        <w:tblW w:w="960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127"/>
      </w:tblGrid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Литературное чтение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Климанова Л.Ф., Голованова М.В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.Л.А. Горецкий В.Г.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Русский язык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Климанова Л.Ф., Бабушкина Т.В.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rPr>
          <w:trHeight w:val="43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Окружающий мир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Плешаков А.А., Новицкая М.Ю.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Быкова Н.И., Дули Д.,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Поспелова М.Д.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Технология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Роговцева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Н.И., Богданова Н.В., Добромыслова Н.В.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Математика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Дорофеев Г.В.,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Миракова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rPr>
          <w:trHeight w:val="525"/>
        </w:trPr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Әдәби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уку</w:t>
            </w:r>
            <w:proofErr w:type="spellEnd"/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ике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кисәктән</w:t>
            </w:r>
            <w:proofErr w:type="spellEnd"/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Гарифуллина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Ф.Ш.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Мияссарова И.Х.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Мәгариф-вакыт нәшрияты</w:t>
            </w:r>
          </w:p>
        </w:tc>
      </w:tr>
      <w:tr w:rsidR="00D7667D" w:rsidRPr="00105C5F" w:rsidTr="00D7667D">
        <w:trPr>
          <w:trHeight w:val="225"/>
        </w:trPr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Күңелле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татар теле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ике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кисәктән</w:t>
            </w:r>
            <w:proofErr w:type="spellEnd"/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Р.3.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Ахметзянова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Г.М.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Татармультфильм</w:t>
            </w:r>
          </w:p>
        </w:tc>
      </w:tr>
      <w:tr w:rsidR="00D7667D" w:rsidRPr="00105C5F" w:rsidTr="00D7667D">
        <w:trPr>
          <w:trHeight w:val="44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Харисов Ф.Ф., Шакирова Г.Р.,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Р.К.Сагдиева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Хисматова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Л.К.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Мәгариф-вакыт нәшрияты </w:t>
            </w:r>
          </w:p>
        </w:tc>
      </w:tr>
      <w:tr w:rsidR="00D7667D" w:rsidRPr="00105C5F" w:rsidTr="00105C5F">
        <w:trPr>
          <w:trHeight w:val="55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Искусство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Шпикалова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Т.Я. </w:t>
            </w:r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Критская Е.Д., Сергеева Г.П., </w:t>
            </w:r>
            <w:proofErr w:type="spellStart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Шмагина</w:t>
            </w:r>
            <w:proofErr w:type="spellEnd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Т.С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</w:p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</w:tbl>
    <w:p w:rsidR="00D7667D" w:rsidRDefault="00D7667D" w:rsidP="00D766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</w:t>
      </w:r>
    </w:p>
    <w:p w:rsidR="004319B3" w:rsidRPr="00105C5F" w:rsidRDefault="004319B3" w:rsidP="00D766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D7667D" w:rsidRPr="00105C5F" w:rsidRDefault="00D7667D" w:rsidP="00D7667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4 класс</w:t>
      </w:r>
    </w:p>
    <w:p w:rsidR="00D7667D" w:rsidRPr="00105C5F" w:rsidRDefault="00D7667D" w:rsidP="00D766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a8"/>
        <w:tblW w:w="960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127"/>
      </w:tblGrid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Русский язык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Климанова Л.Ф., Бабушкина Т.В.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Литературное чтение </w:t>
            </w:r>
          </w:p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Климанова Л.Ф., Виноградская Л.А.,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Бойкина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Окружающий мир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Плешаков А.А., Новицкая М.Ю.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Быкова Н.Н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 Дули 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Математика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Дорофеев Г.В.,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Миракова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rPr>
          <w:trHeight w:val="4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Харисов Ф.Ф., Харисова Ч.М., Сагдиева Р.К., Гарипова В. 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Мәгариф-Вакыт нәшрияты</w:t>
            </w:r>
          </w:p>
        </w:tc>
      </w:tr>
      <w:tr w:rsidR="00D7667D" w:rsidRPr="00105C5F" w:rsidTr="00105C5F">
        <w:trPr>
          <w:trHeight w:val="509"/>
        </w:trPr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Күңелле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татар теле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ике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кисәктән</w:t>
            </w:r>
            <w:proofErr w:type="spellEnd"/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 3., </w:t>
            </w:r>
            <w:proofErr w:type="spellStart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Ахметзянова</w:t>
            </w:r>
            <w:proofErr w:type="spellEnd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Г.М.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Гиниятуллина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 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Татармультфильм</w:t>
            </w:r>
          </w:p>
        </w:tc>
      </w:tr>
      <w:tr w:rsidR="00D7667D" w:rsidRPr="00105C5F" w:rsidTr="00D7667D">
        <w:trPr>
          <w:trHeight w:val="56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Искусство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Шпикалова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Т.Я.,Критская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Е.Д., Сергеева Г.П.,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Шмагина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Т.С.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Технология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Роговцева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Н.И., Богданова Н.В., Шипилова Н.В.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Кристская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Е.Д.,</w:t>
            </w:r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Сергеева</w:t>
            </w:r>
            <w:proofErr w:type="spellEnd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Г.П.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Просвещение 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Студеникин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М. Т.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Русское слово</w:t>
            </w:r>
          </w:p>
        </w:tc>
      </w:tr>
      <w:tr w:rsidR="00D7667D" w:rsidRPr="00105C5F" w:rsidTr="00D7667D">
        <w:trPr>
          <w:trHeight w:val="46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Әдәби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уку</w:t>
            </w:r>
            <w:proofErr w:type="spellEnd"/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ике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кисәкт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ә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Гарифуллина</w:t>
            </w:r>
            <w:proofErr w:type="spellEnd"/>
            <w:r w:rsid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Ф.Ш.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Мияссарова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И.Х.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Мәгариф-вакыт нәшрияты</w:t>
            </w:r>
          </w:p>
        </w:tc>
      </w:tr>
    </w:tbl>
    <w:p w:rsidR="00D7667D" w:rsidRPr="00105C5F" w:rsidRDefault="00D7667D" w:rsidP="00D7667D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</w:t>
      </w:r>
    </w:p>
    <w:p w:rsidR="00D7667D" w:rsidRPr="00105C5F" w:rsidRDefault="00D7667D" w:rsidP="00D7667D">
      <w:pPr>
        <w:spacing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5 класс</w:t>
      </w:r>
    </w:p>
    <w:tbl>
      <w:tblPr>
        <w:tblStyle w:val="a8"/>
        <w:tblW w:w="960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127"/>
      </w:tblGrid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Литература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Коровина В.Я., Журавлев В.П., Коровин В.И.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912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Русский язык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Ладыженская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Т.А., Баранов М.Т.,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Тростенцова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Л.А.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912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rPr>
          <w:trHeight w:val="50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Технология.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Тищенко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А.Т.Симоненко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В.Д.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Синица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Н.В.Симоненко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Вентана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-Граф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Ваулина Ю.Е., Дули Д.,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Подоляко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О.Е.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rPr>
          <w:trHeight w:val="43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История Древнего мира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91297A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Вигасин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А.А.,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Годер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Г.И., Свенцицкая И.С.</w:t>
            </w:r>
            <w:r w:rsidR="009129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под. ред. </w:t>
            </w:r>
            <w:proofErr w:type="spellStart"/>
            <w:r w:rsidR="009129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Искендерова</w:t>
            </w:r>
            <w:proofErr w:type="spellEnd"/>
            <w:r w:rsidR="009129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912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Просвещение </w:t>
            </w:r>
          </w:p>
        </w:tc>
      </w:tr>
      <w:tr w:rsidR="00D7667D" w:rsidRPr="00105C5F" w:rsidTr="00D7667D">
        <w:trPr>
          <w:trHeight w:val="27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История Татарстана и татарского народа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Хузин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Ф.Ш.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,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Пискарев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В.И.,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Мухамадиев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А.Р.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Татарское детское издательство 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lastRenderedPageBreak/>
              <w:t>Обществознание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Боголюбов Л.Н., Виноградова Н.Ф., Городецкая Н.И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Математика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Виленкин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Н.Я., Жохов В.И., Чесноков А.С.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912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9129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Просвещение 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Биология</w:t>
            </w:r>
            <w:r w:rsidR="009129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(Лилия жизни)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Пасечник В.В.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912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9129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Просвещение 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E60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География</w:t>
            </w:r>
          </w:p>
          <w:p w:rsidR="00D7667D" w:rsidRPr="00105C5F" w:rsidRDefault="00ED6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(Полярная звезда)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E60" w:rsidRDefault="00ED6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Алексеев А.И., Николина В.В.,</w:t>
            </w:r>
          </w:p>
          <w:p w:rsidR="00D7667D" w:rsidRPr="00105C5F" w:rsidRDefault="00ED6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Липкина Е.К.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ED6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ED6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B059E9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</w:pPr>
            <w:r w:rsidRPr="00B059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  <w:t>Татар әдәбияты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B059E9" w:rsidRDefault="00B05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</w:pPr>
            <w:r w:rsidRPr="00B059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  <w:t>Ганиева Сабирова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B059E9" w:rsidRDefault="00B05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</w:pPr>
            <w:r w:rsidRPr="00B059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B059E9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</w:pPr>
            <w:r w:rsidRPr="00B059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en-US"/>
              </w:rPr>
              <w:t>Мәгариф- вакыт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 теле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r w:rsidR="008D3C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8D3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Шакурова М.М., Гиниятуллина Л.М., Хисамов О.Р.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8D3C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8D3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Академия наук РТ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Күңелле 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Р.З.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,Ахметзянова Г.М.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ED6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Татармультфильм</w:t>
            </w:r>
          </w:p>
        </w:tc>
      </w:tr>
      <w:tr w:rsidR="00D7667D" w:rsidRPr="00105C5F" w:rsidTr="00D7667D">
        <w:trPr>
          <w:trHeight w:val="5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Татар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әдәбияты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ике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кисәктән</w:t>
            </w:r>
            <w:proofErr w:type="spellEnd"/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Мотыйгуллина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А.Р.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Ханнанов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Р.Г.,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Хисматова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Л.К.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Мәгариф-вакыт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Основы духовно-нравственно культуры </w:t>
            </w:r>
            <w:r w:rsidR="00ED6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народов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России.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ED6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Студеникин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М.Т.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ED6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</w:tbl>
    <w:p w:rsidR="004319B3" w:rsidRPr="00105C5F" w:rsidRDefault="00D7667D" w:rsidP="00D7667D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</w:t>
      </w:r>
    </w:p>
    <w:p w:rsidR="00D7667D" w:rsidRPr="00105C5F" w:rsidRDefault="00D7667D" w:rsidP="00D7667D">
      <w:pPr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6 класс</w:t>
      </w:r>
    </w:p>
    <w:tbl>
      <w:tblPr>
        <w:tblStyle w:val="a8"/>
        <w:tblW w:w="960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127"/>
      </w:tblGrid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Ваулина Ю.Е., Дули 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Пасечник В.В.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Дрофа</w:t>
            </w:r>
          </w:p>
        </w:tc>
      </w:tr>
      <w:tr w:rsidR="00D7667D" w:rsidRPr="00105C5F" w:rsidTr="00D7667D">
        <w:trPr>
          <w:trHeight w:val="54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Всеоб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щая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история.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История средних веков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Бойцов М.А.,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Шукуров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2013</w:t>
            </w:r>
          </w:p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D7667D" w:rsidRPr="00105C5F" w:rsidTr="00D7667D">
        <w:trPr>
          <w:trHeight w:val="983"/>
        </w:trPr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История Татарстана и татарского народа с древнейших времён до конца ХVI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Хузин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Ф.Ш.,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В.И.Пискарев</w:t>
            </w:r>
            <w:proofErr w:type="spellEnd"/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Мухамадиев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А.Р.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Татарское детское издательство</w:t>
            </w:r>
          </w:p>
        </w:tc>
      </w:tr>
      <w:tr w:rsidR="00D7667D" w:rsidRPr="00105C5F" w:rsidTr="00D7667D">
        <w:trPr>
          <w:trHeight w:val="67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История России с древнейших времен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конца ХVI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Сахаров.А.Н.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8"/>
              <w:tblW w:w="0" w:type="dxa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2092"/>
            </w:tblGrid>
            <w:tr w:rsidR="00D7667D" w:rsidRPr="00105C5F">
              <w:trPr>
                <w:trHeight w:val="236"/>
              </w:trPr>
              <w:tc>
                <w:tcPr>
                  <w:tcW w:w="2092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D7667D" w:rsidRPr="00105C5F" w:rsidRDefault="00D7667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en-US"/>
                    </w:rPr>
                  </w:pPr>
                  <w:r w:rsidRPr="00105C5F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tt-RU" w:eastAsia="en-US"/>
                    </w:rPr>
                    <w:t>Просве</w:t>
                  </w:r>
                  <w:proofErr w:type="spellStart"/>
                  <w:r w:rsidRPr="00105C5F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en-US"/>
                    </w:rPr>
                    <w:t>щение</w:t>
                  </w:r>
                  <w:proofErr w:type="spellEnd"/>
                </w:p>
              </w:tc>
            </w:tr>
          </w:tbl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Литература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Полухина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В.П., Коровина В.Я., Журавлев В.П.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Математика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Виленкин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Н.Я., Жохов В.И., Чесноков А.С.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Мнемозина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Обществознание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Иванова Л.Ф., Боголюбова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Русский язык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Баранов М.Т.,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Ладыженская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Т.А.,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Тростенцова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Л.А.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География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Домогацких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Е.М </w:t>
            </w:r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Алексеевский Н.И.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  <w:tr w:rsidR="00D7667D" w:rsidRPr="00105C5F" w:rsidTr="00D7667D">
        <w:trPr>
          <w:trHeight w:val="28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Күңелле 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Р.З.,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Нәҗипова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З.Р.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Татармультфильм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</w:p>
        </w:tc>
      </w:tr>
      <w:tr w:rsidR="00D7667D" w:rsidRPr="00105C5F" w:rsidTr="00D7667D">
        <w:trPr>
          <w:trHeight w:val="53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Татар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әдәбияты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ике кисәктән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Моты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й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гуллина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Э.Р.</w:t>
            </w:r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Ханннов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Р.Г.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Мәгариф-вакыт</w:t>
            </w:r>
            <w:proofErr w:type="spellEnd"/>
          </w:p>
        </w:tc>
      </w:tr>
      <w:tr w:rsidR="00D7667D" w:rsidRPr="00105C5F" w:rsidTr="00D7667D">
        <w:trPr>
          <w:trHeight w:val="27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Сәг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ъ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диева Р.К.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Мәгариф-вакыт</w:t>
            </w:r>
          </w:p>
        </w:tc>
      </w:tr>
      <w:tr w:rsidR="00D7667D" w:rsidRPr="00105C5F" w:rsidTr="00D7667D">
        <w:trPr>
          <w:trHeight w:val="27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Татар әдәбияты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Хәсәнова Ф.Ф.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Мәгариф-вакыт</w:t>
            </w:r>
          </w:p>
        </w:tc>
      </w:tr>
      <w:tr w:rsidR="00D7667D" w:rsidRPr="00105C5F" w:rsidTr="00105C5F">
        <w:trPr>
          <w:trHeight w:val="4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Технология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Тищенко А.Т.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,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Симоненко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В.Д.</w:t>
            </w:r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Синица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Н.В.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Вентана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-Граф</w:t>
            </w:r>
          </w:p>
        </w:tc>
      </w:tr>
    </w:tbl>
    <w:p w:rsidR="004319B3" w:rsidRPr="00105C5F" w:rsidRDefault="004319B3" w:rsidP="00D7667D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D7667D" w:rsidRPr="00105C5F" w:rsidRDefault="00D7667D" w:rsidP="00D7667D">
      <w:pPr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7 класс</w:t>
      </w:r>
    </w:p>
    <w:tbl>
      <w:tblPr>
        <w:tblStyle w:val="a8"/>
        <w:tblW w:w="960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127"/>
      </w:tblGrid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Алгебра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Дорофев Г.В.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Суворова С.Б.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rPr>
          <w:trHeight w:val="28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История России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Арсент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ьев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Н.Н., Данилов А.А.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rPr>
          <w:trHeight w:val="225"/>
        </w:trPr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История Татарстана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Гилязов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И.А., Пискарев В.М.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Татарское детское издательство</w:t>
            </w:r>
          </w:p>
        </w:tc>
      </w:tr>
      <w:tr w:rsidR="00D7667D" w:rsidRPr="00105C5F" w:rsidTr="00D7667D">
        <w:trPr>
          <w:trHeight w:val="22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4C7BCB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Всеобщая история</w:t>
            </w:r>
            <w:r w:rsidR="00B059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. История нового времени. К</w:t>
            </w:r>
            <w:r w:rsidR="004C7B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онец </w:t>
            </w:r>
            <w:r w:rsidR="004C7B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XV-XVII </w:t>
            </w:r>
            <w:r w:rsidR="004C7B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век.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BCB" w:rsidRPr="00105C5F" w:rsidRDefault="004C7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Юдовская А.Я., Баранов П.А., Ванюшкина Л.М. под. ред. Искендерова А.Л.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</w:t>
            </w:r>
            <w:r w:rsidR="004C7B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4C7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География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двух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Домагацких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Е.М.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Алексеевский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Геометрия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Атанасян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Л.С.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,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Бутузов В.Ф.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lastRenderedPageBreak/>
              <w:t>,Кадомцев С. Б.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lastRenderedPageBreak/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Просвещение 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lastRenderedPageBreak/>
              <w:t>Информатика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Босова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Л.Л.,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Босова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А.Ю.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Бином</w:t>
            </w:r>
          </w:p>
        </w:tc>
      </w:tr>
      <w:tr w:rsidR="00D7667D" w:rsidRPr="00105C5F" w:rsidTr="00D7667D">
        <w:trPr>
          <w:trHeight w:val="41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Технология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Синица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</w:t>
            </w:r>
            <w:proofErr w:type="gram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Н.В.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,Тищенко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А.Т.</w:t>
            </w:r>
            <w:proofErr w:type="gramEnd"/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Симоненко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В.Д.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Вентана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-Граф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Дули Д., Ваулина Ю.Е.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Обществознание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Боголюбов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Н.М.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Баранов М.Т.,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Ладыженская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Перышкин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Дрофа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Шапкин В.А.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Латюшин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Дрофа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Литература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Коровина В.Я., Журавлев В.П., Коровин В.И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rPr>
          <w:trHeight w:val="33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Күңелле 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Р.З.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Малафеева Р.Л.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Татармультфильм</w:t>
            </w:r>
          </w:p>
        </w:tc>
      </w:tr>
      <w:tr w:rsidR="00D7667D" w:rsidRPr="00105C5F" w:rsidTr="00D7667D">
        <w:trPr>
          <w:trHeight w:val="165"/>
        </w:trPr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Татар теле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Сагдиева Р.К.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Харисова Г.Ф.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Мәгариф-вакыт</w:t>
            </w:r>
            <w:proofErr w:type="spellEnd"/>
          </w:p>
        </w:tc>
      </w:tr>
      <w:tr w:rsidR="00D7667D" w:rsidRPr="00105C5F" w:rsidTr="00D7667D">
        <w:trPr>
          <w:trHeight w:val="39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Татар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әдәбияты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ике кисәктән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Хәсәнова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Ф.Ф.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2017</w:t>
            </w:r>
          </w:p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Мәгариф-вакыт</w:t>
            </w:r>
            <w:proofErr w:type="spellEnd"/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</w:p>
        </w:tc>
      </w:tr>
      <w:tr w:rsidR="00D7667D" w:rsidRPr="00105C5F" w:rsidTr="00D7667D">
        <w:trPr>
          <w:trHeight w:val="615"/>
        </w:trPr>
        <w:tc>
          <w:tcPr>
            <w:tcW w:w="25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Татар әдәбияты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ике кисәктән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Моты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й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гуллина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Э.Р.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Ханнанов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Р.Г.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Мәгариф-вакыт</w:t>
            </w:r>
            <w:proofErr w:type="spellEnd"/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ОБЖ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Смирнов А.Т.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</w:tbl>
    <w:p w:rsidR="004319B3" w:rsidRDefault="00D7667D" w:rsidP="00105C5F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</w:t>
      </w:r>
    </w:p>
    <w:p w:rsidR="00D7667D" w:rsidRPr="00105C5F" w:rsidRDefault="00D7667D" w:rsidP="00105C5F">
      <w:pPr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8 класс</w:t>
      </w:r>
    </w:p>
    <w:tbl>
      <w:tblPr>
        <w:tblStyle w:val="a8"/>
        <w:tblW w:w="960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127"/>
      </w:tblGrid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Литература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Коровина В.Я., Журавлев В.П.,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Коровин В.И.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Дули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Д.и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Алгебра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Дорофеев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Г.В.,Суворова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С.Б.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Перышкин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Дрофа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История России 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часть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Н.Н. Арсентьев, А.А. Данилов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4C7BCB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BCB" w:rsidRPr="004C7BCB" w:rsidRDefault="004C7BCB" w:rsidP="004C7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Всеобщая история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. История нового времени. Конец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XVIII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век.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BCB" w:rsidRPr="00105C5F" w:rsidRDefault="004C7BCB" w:rsidP="004C7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Юдовская А.Я., Баранов П.А., Ванюшкина Л.М. под. ред. Искендерова А.Л.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BCB" w:rsidRPr="00105C5F" w:rsidRDefault="004C7BCB" w:rsidP="004C7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BCB" w:rsidRPr="00105C5F" w:rsidRDefault="004C7BCB" w:rsidP="004C7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rPr>
          <w:trHeight w:val="17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История Татарстана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Пискарев В.И.</w:t>
            </w: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, И.А.Гилязов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Тат.детск. изд.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Рудзитис Г.Е., Фельдман Ф.Г.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Геометрия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Атанасян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Л.С., Бутузов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В.Ф.,Кадомцев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С. Б.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Обществознание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Боголюбов Л.Н.,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Лазебникова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А.Ю.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ГородецкийН.И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Тростенцева</w:t>
            </w:r>
            <w:proofErr w:type="spellEnd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Л.А. </w:t>
            </w: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Дейкина</w:t>
            </w:r>
            <w:proofErr w:type="spellEnd"/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А.Д.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ОБЖ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Смирнов А.Т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География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Домогацких</w:t>
            </w:r>
            <w:proofErr w:type="spellEnd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Е.М.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Алексеевский Н.И.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Информатика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Босова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</w:t>
            </w:r>
            <w:r w:rsid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ином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Колесов Д.В.</w:t>
            </w:r>
            <w:r w:rsid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Беляев И.Н.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Дрофа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 әдәбияты ике кисәктән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Мотыйгуллина Ә.Р.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Ханнанов Р.Г., Вәлиуллина Р.Һ.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Мәгариф вакыт</w:t>
            </w:r>
          </w:p>
        </w:tc>
      </w:tr>
      <w:tr w:rsidR="00D7667D" w:rsidRPr="00105C5F" w:rsidTr="00D7667D">
        <w:trPr>
          <w:trHeight w:val="37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Күңелле 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Хайдарова Р.З. Малафеева Р.Л.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Татармультфильм</w:t>
            </w:r>
          </w:p>
        </w:tc>
      </w:tr>
      <w:tr w:rsidR="00D7667D" w:rsidRPr="00105C5F" w:rsidTr="00D7667D">
        <w:trPr>
          <w:trHeight w:val="2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Сәгъдиева Р.К.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Хәйруллина Г.И.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Мәгариф-вакыт</w:t>
            </w:r>
          </w:p>
        </w:tc>
      </w:tr>
      <w:tr w:rsidR="00D7667D" w:rsidRPr="00105C5F" w:rsidTr="00D7667D">
        <w:trPr>
          <w:trHeight w:val="2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 әдәбияты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Хәсәнова Ф.Ф.,Сафиуллина Г.М.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Мәгариф-вакыт</w:t>
            </w:r>
          </w:p>
        </w:tc>
      </w:tr>
    </w:tbl>
    <w:p w:rsidR="00D7667D" w:rsidRDefault="00D7667D" w:rsidP="00D7667D">
      <w:pPr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105C5F">
        <w:rPr>
          <w:rFonts w:ascii="Times New Roman" w:hAnsi="Times New Roman" w:cs="Times New Roman"/>
          <w:b/>
          <w:sz w:val="20"/>
          <w:szCs w:val="20"/>
          <w:lang w:val="tt-RU"/>
        </w:rPr>
        <w:t xml:space="preserve">         </w:t>
      </w:r>
    </w:p>
    <w:p w:rsidR="00105C5F" w:rsidRDefault="00105C5F" w:rsidP="00D7667D">
      <w:pPr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4319B3" w:rsidRDefault="004319B3" w:rsidP="00D7667D">
      <w:pPr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4319B3" w:rsidRPr="00105C5F" w:rsidRDefault="004319B3" w:rsidP="00D7667D">
      <w:pPr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D7667D" w:rsidRPr="00105C5F" w:rsidRDefault="00D7667D" w:rsidP="00D7667D">
      <w:pPr>
        <w:ind w:firstLine="708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105C5F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9 класс</w:t>
      </w:r>
      <w:r w:rsidRPr="00105C5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t-RU"/>
        </w:rPr>
        <w:t xml:space="preserve"> </w:t>
      </w:r>
    </w:p>
    <w:tbl>
      <w:tblPr>
        <w:tblStyle w:val="a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092"/>
      </w:tblGrid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lastRenderedPageBreak/>
              <w:t>О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бществознание</w:t>
            </w:r>
            <w:proofErr w:type="spellEnd"/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О.А.Котова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Т.Е.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Лискова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Ю.Е. Ваулина,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Д.Дули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О.Е.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Подоляко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rPr>
          <w:trHeight w:val="5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История 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России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 2х частях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Н.М. Арсентьев, А.А. Данилов,А.А.Левандовский, А.Я. Токаревапод ред. А.В.Торкунова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Просвещение</w:t>
            </w:r>
          </w:p>
        </w:tc>
      </w:tr>
      <w:tr w:rsidR="00D7667D" w:rsidRPr="00105C5F" w:rsidTr="00D7667D">
        <w:trPr>
          <w:trHeight w:val="2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Всеобщая история. История нового времени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А.Я.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Юдовская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и др. под ред. А.А.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Искандерова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rPr>
          <w:trHeight w:val="25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История Татарстана  и татарского народа 19в.- нач.21 вв.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Галлямова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А.Г. И.К.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Загидуллин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 Р.Р. Фархутдинов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Татар. детское изд-во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Литература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В.Я.Коровина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В.П.Журавлев,В.И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. Коровин,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И.С.Збарский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География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А.И. Алексеев,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В.А.Низовцев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Э.В.Ким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Дрофа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Алгебра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Г.В.Дорофеев,</w:t>
            </w:r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С.Б.Суворова,Е.А.Бунимович</w:t>
            </w:r>
            <w:proofErr w:type="spellEnd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Л.В.Кузнецова,С.С</w:t>
            </w:r>
            <w:proofErr w:type="spellEnd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 Минаева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С.Г.Бархударов,</w:t>
            </w:r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С.Е.Крючков</w:t>
            </w:r>
            <w:proofErr w:type="gramEnd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,Л.Ю.Максимов,.Л.А.Чешко,Н.А.Николина,К.И.Минина,И.В.Текучева,З.И.Курцева,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Л.Ю.Комиссарова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Перышкин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А.В.,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Гутник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Е.М.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2015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Дрофа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В.В.Пасечник, А.А.Каменский, Г.Г.Швецов,З.Г.Гапонюк под ред. В.В.Пасечника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Информатика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Л.Л.Босова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А.Ю.Босова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Б</w:t>
            </w:r>
            <w:r w:rsid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ином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Татар </w:t>
            </w: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әдәбияты</w:t>
            </w:r>
            <w:proofErr w:type="spellEnd"/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Ф.Ф. Хәсәнова, Г.М.Сафиуллина, М.Я.Гарифуллина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Мәгариф-вакыт</w:t>
            </w:r>
            <w:proofErr w:type="spellEnd"/>
          </w:p>
        </w:tc>
      </w:tr>
      <w:tr w:rsidR="00D7667D" w:rsidRPr="00105C5F" w:rsidTr="00D7667D">
        <w:trPr>
          <w:trHeight w:val="30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Р.К.Сәгъдиева, Э.Х.Кадирова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Мәгариф</w:t>
            </w:r>
            <w:proofErr w:type="spellEnd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вакыт</w:t>
            </w:r>
            <w:proofErr w:type="spellEnd"/>
          </w:p>
        </w:tc>
      </w:tr>
      <w:tr w:rsidR="00D7667D" w:rsidRPr="00105C5F" w:rsidTr="00D7667D">
        <w:trPr>
          <w:trHeight w:val="45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Күңелле 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Р.З,И.Г.Ибрагимова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Р.Л.Малафеева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Татармультфильм</w:t>
            </w:r>
          </w:p>
        </w:tc>
      </w:tr>
      <w:tr w:rsidR="00D7667D" w:rsidRPr="00105C5F" w:rsidTr="00D7667D">
        <w:trPr>
          <w:trHeight w:val="45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Татар әдәбияты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Мотыйгуллина Ә.Р., Ханнанов Р.Г., Хөснуллина Х.Х.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2016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Мәгариф-вакыт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Геометрия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Атанасян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Л.С.</w:t>
            </w:r>
          </w:p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Бутузов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В.Ф.,Кадомцев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С. Б.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D7667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Рудзитис Г.Е., Фельдман Ф.Г.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2014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</w:tbl>
    <w:p w:rsidR="004319B3" w:rsidRDefault="00D7667D" w:rsidP="00D7667D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</w:t>
      </w:r>
    </w:p>
    <w:p w:rsidR="004319B3" w:rsidRPr="00105C5F" w:rsidRDefault="004319B3" w:rsidP="00D7667D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D7667D" w:rsidRPr="00105C5F" w:rsidRDefault="00D7667D" w:rsidP="00D7667D">
      <w:pPr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05C5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10 класс</w:t>
      </w:r>
    </w:p>
    <w:tbl>
      <w:tblPr>
        <w:tblStyle w:val="a8"/>
        <w:tblW w:w="9657" w:type="dxa"/>
        <w:tblInd w:w="0" w:type="dxa"/>
        <w:tblLook w:val="04A0" w:firstRow="1" w:lastRow="0" w:firstColumn="1" w:lastColumn="0" w:noHBand="0" w:noVBand="1"/>
      </w:tblPr>
      <w:tblGrid>
        <w:gridCol w:w="2518"/>
        <w:gridCol w:w="3856"/>
        <w:gridCol w:w="1105"/>
        <w:gridCol w:w="2178"/>
      </w:tblGrid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Обществознание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О.А. Котова, Т.Е.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Лискова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Просвещение </w:t>
            </w:r>
          </w:p>
        </w:tc>
      </w:tr>
      <w:tr w:rsidR="00D7667D" w:rsidRPr="00105C5F" w:rsidTr="00105C5F">
        <w:trPr>
          <w:trHeight w:val="28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История России</w:t>
            </w:r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3х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М.М.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Горинов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А.А. Данилов, М.Ю.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Моруков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rPr>
          <w:trHeight w:val="27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C41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История Татарстана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Гилязов</w:t>
            </w:r>
            <w:proofErr w:type="spellEnd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И.А.</w:t>
            </w:r>
            <w:r w:rsidRPr="00105C5F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Буганов В.И.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2008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ХӘТЕР</w:t>
            </w:r>
          </w:p>
        </w:tc>
      </w:tr>
      <w:tr w:rsidR="00D7667D" w:rsidRPr="00105C5F" w:rsidTr="00105C5F">
        <w:trPr>
          <w:trHeight w:val="2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Всеобщая история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Н.В.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Загладин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Л.С. Белоусов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030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Ким С.В., Горский В.А.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030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030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Вентана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-Граф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Алгебра и начала математического анализа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Никольский С.М., Потапов М.К., Решетников Н.Н.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Русский язык</w:t>
            </w:r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Гольцова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Н.Г.,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Шамшин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И.В., </w:t>
            </w: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Мищерина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М.А.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Геометрия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Атанасян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Л.С., Бутузов В.Ф., Кадомцев С.Б.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030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Литература</w:t>
            </w:r>
          </w:p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Зинин С.А., Сахаров В.И.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Русское слово 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Пасечник В.В.   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Афанасьева О.В., Дули Д., Михеева И.В.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О.С. Габриелян, И.Г. Остроумов, С.А. Сладков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105C5F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Информатика и ИКТ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Л.Л. </w:t>
            </w: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Босова</w:t>
            </w:r>
            <w:proofErr w:type="spellEnd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, А.Ю. </w:t>
            </w:r>
            <w:proofErr w:type="spellStart"/>
            <w:r w:rsidRPr="00105C5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Босова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</w:t>
            </w:r>
            <w:r w:rsid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ином</w:t>
            </w:r>
          </w:p>
        </w:tc>
      </w:tr>
      <w:tr w:rsidR="00D7667D" w:rsidRPr="00105C5F" w:rsidTr="00105C5F">
        <w:trPr>
          <w:trHeight w:val="2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Мякишев</w:t>
            </w:r>
            <w:proofErr w:type="spellEnd"/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Г.Я</w:t>
            </w: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 Буховцев Б.Б., Н.Н. Сотский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rPr>
          <w:trHeight w:val="27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890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Р.З. </w:t>
            </w:r>
            <w:proofErr w:type="spellStart"/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Ахмкетзянова</w:t>
            </w:r>
            <w:proofErr w:type="spellEnd"/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Г.М.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030F96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</w:t>
            </w:r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020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890C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Татармультфильм</w:t>
            </w:r>
            <w:proofErr w:type="spellEnd"/>
            <w:r w:rsidR="00D7667D" w:rsidRPr="00105C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7667D" w:rsidRPr="00105C5F" w:rsidTr="00105C5F">
        <w:trPr>
          <w:trHeight w:val="22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 теле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890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Сагъдиева</w:t>
            </w:r>
            <w:proofErr w:type="spellEnd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Р.К.</w:t>
            </w:r>
            <w:r w:rsidR="00D7667D"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 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890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</w:t>
            </w:r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890C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Магариф-Вакыт</w:t>
            </w:r>
            <w:proofErr w:type="spellEnd"/>
          </w:p>
        </w:tc>
      </w:tr>
      <w:tr w:rsidR="00D7667D" w:rsidRPr="00890C4D" w:rsidTr="00105C5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Татар </w:t>
            </w:r>
            <w:r w:rsidRPr="00890C4D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әдәбияты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C410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Хасанова Ф.Ф., Сафиуллина Г.М., </w:t>
            </w:r>
            <w:proofErr w:type="spellStart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Ахмедзянова</w:t>
            </w:r>
            <w:proofErr w:type="spellEnd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Д.М., </w:t>
            </w:r>
            <w:proofErr w:type="spellStart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Замалиева</w:t>
            </w:r>
            <w:proofErr w:type="spellEnd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Л.Ф.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C41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2021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C41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Магариф-Вакыт</w:t>
            </w:r>
            <w:proofErr w:type="spellEnd"/>
          </w:p>
        </w:tc>
      </w:tr>
    </w:tbl>
    <w:p w:rsidR="00D7667D" w:rsidRPr="00890C4D" w:rsidRDefault="00D7667D" w:rsidP="00D7667D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D7667D" w:rsidRPr="00890C4D" w:rsidRDefault="00D7667D" w:rsidP="00D7667D">
      <w:pPr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890C4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11 класс</w:t>
      </w:r>
    </w:p>
    <w:tbl>
      <w:tblPr>
        <w:tblStyle w:val="a8"/>
        <w:tblW w:w="0" w:type="auto"/>
        <w:tblInd w:w="0" w:type="dxa"/>
        <w:tblLook w:val="04A0" w:firstRow="1" w:lastRow="0" w:firstColumn="1" w:lastColumn="0" w:noHBand="0" w:noVBand="1"/>
      </w:tblPr>
      <w:tblGrid>
        <w:gridCol w:w="2379"/>
        <w:gridCol w:w="3995"/>
        <w:gridCol w:w="1105"/>
        <w:gridCol w:w="2092"/>
      </w:tblGrid>
      <w:tr w:rsidR="00D7667D" w:rsidRPr="00890C4D" w:rsidTr="00105C5F">
        <w:trPr>
          <w:trHeight w:val="255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030F96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Всеобщая история. Новейшая история 1914г.-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 xml:space="preserve">начало 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XXI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Загладин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Н.В. Белоусова Л.С., под. Рое. Карпова С.П.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  <w:tr w:rsidR="00D7667D" w:rsidRPr="00890C4D" w:rsidTr="00105C5F">
        <w:trPr>
          <w:trHeight w:val="540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История России </w:t>
            </w:r>
          </w:p>
          <w:p w:rsidR="00F55D5C" w:rsidRPr="00890C4D" w:rsidRDefault="00F55D5C" w:rsidP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в 2х </w:t>
            </w: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чвастях</w:t>
            </w:r>
            <w:proofErr w:type="spellEnd"/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Журавлев О.Н., Пашкова Т.И., под. ред. Тишкова В.А.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rPr>
          <w:trHeight w:val="204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История Татарстана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Галлямова</w:t>
            </w:r>
            <w:proofErr w:type="spellEnd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А.Г., Иванов А.А.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2009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</w:t>
            </w: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ӘТЕР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Литература</w:t>
            </w:r>
          </w:p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030F96" w:rsidP="00030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Зинин </w:t>
            </w: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С.А.Чалмаев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</w:t>
            </w:r>
            <w:r w:rsidR="00030F96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Алгебра и начала математического анализа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Никольский С.М., Потапов М.К., Решетников Н.Н.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и др.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55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Афанасьева О.В., Дули Д., Михеева И.В.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030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Геометрия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Атанасян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Л.С., Бутузов В.Ф., Кадомцев С.Б.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55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Русский язык</w:t>
            </w:r>
          </w:p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 2х частях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Гольцова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Н.Г., </w:t>
            </w: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Шамшин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И.В., </w:t>
            </w: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Мищерина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М.А.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030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Русское слово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74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Пасечник В.В.</w:t>
            </w:r>
            <w:r w:rsidR="00F74DB7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Каменский А.А., Рубцов А.М. и др. </w:t>
            </w:r>
            <w:proofErr w:type="spellStart"/>
            <w:r w:rsidR="00F74DB7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под.ред</w:t>
            </w:r>
            <w:proofErr w:type="spellEnd"/>
            <w:r w:rsidR="00F74DB7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 Пасечника В.В.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74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</w:t>
            </w:r>
            <w:r w:rsidR="00F74DB7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74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Просвещение 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D5C" w:rsidRPr="00890C4D" w:rsidRDefault="00D7667D" w:rsidP="00F55D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Информатика</w:t>
            </w:r>
          </w:p>
          <w:p w:rsidR="00D7667D" w:rsidRPr="00890C4D" w:rsidRDefault="00D7667D" w:rsidP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F55D5C"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 2х частях-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Поляков К.Ю., Еремин Е.А.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55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74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Обществознание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отова О.А., </w:t>
            </w:r>
            <w:proofErr w:type="spellStart"/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Лискова</w:t>
            </w:r>
            <w:proofErr w:type="spellEnd"/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Т.Е.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</w:t>
            </w:r>
            <w:r w:rsidR="00F55D5C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5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74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Мякишев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Г.Я</w:t>
            </w:r>
            <w:proofErr w:type="gram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r w:rsidR="00D7667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</w:t>
            </w:r>
            <w:proofErr w:type="spellStart"/>
            <w:r w:rsidR="00D7667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Буховцев</w:t>
            </w:r>
            <w:proofErr w:type="spellEnd"/>
            <w:proofErr w:type="gram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Б.Б., </w:t>
            </w: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Чаругин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В.М.</w:t>
            </w:r>
          </w:p>
          <w:p w:rsidR="00F74DB7" w:rsidRPr="00890C4D" w:rsidRDefault="00F74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под. ред. Парфентьевой Н.А.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74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</w:t>
            </w:r>
            <w:r w:rsidR="00F74DB7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Рудзитис Г.Е., Фельдман Ф.Г.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74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F74DB7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B7" w:rsidRPr="00890C4D" w:rsidRDefault="00F74DB7" w:rsidP="00105C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B7" w:rsidRPr="00890C4D" w:rsidRDefault="00F74D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Габриелян О.С., Остроумов И.Г., Сладков С.А., </w:t>
            </w:r>
            <w:proofErr w:type="spellStart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ЛёвкинА.Н</w:t>
            </w:r>
            <w:proofErr w:type="spellEnd"/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B7" w:rsidRPr="00890C4D" w:rsidRDefault="00F74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B7" w:rsidRPr="00890C4D" w:rsidRDefault="00F74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Татарский язык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Хайдарова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Р.З.</w:t>
            </w:r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</w:t>
            </w:r>
            <w:proofErr w:type="gramEnd"/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Ахметзянова</w:t>
            </w:r>
            <w:proofErr w:type="spellEnd"/>
            <w:r w:rsidR="00890C4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Г.М.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890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890C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Татармультфильм</w:t>
            </w:r>
            <w:proofErr w:type="spellEnd"/>
          </w:p>
        </w:tc>
      </w:tr>
      <w:tr w:rsidR="00D7667D" w:rsidRPr="00890C4D" w:rsidTr="00F74DB7">
        <w:trPr>
          <w:trHeight w:val="70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Татар теле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46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Сагъдиева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Р.К.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46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202</w:t>
            </w:r>
            <w:r w:rsidR="00D7667D"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4628D0" w:rsidRDefault="0046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en-US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гариф-Вакыт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Татар </w:t>
            </w: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әдәбияты</w:t>
            </w:r>
            <w:proofErr w:type="spellEnd"/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Мусин Ф.М., Хабибуллина З.Н.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2012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Тат.кит.нәшр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</w:t>
            </w:r>
          </w:p>
        </w:tc>
      </w:tr>
      <w:tr w:rsidR="00D7667D" w:rsidRPr="00890C4D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D7667D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Астрономия 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Чаругин</w:t>
            </w:r>
            <w:proofErr w:type="spellEnd"/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В.Ш.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2018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Просвещение</w:t>
            </w:r>
          </w:p>
        </w:tc>
      </w:tr>
      <w:tr w:rsidR="00D7667D" w:rsidRPr="00105C5F" w:rsidTr="00105C5F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7D" w:rsidRPr="00890C4D" w:rsidRDefault="00F74DB7" w:rsidP="00105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F74D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Ким С.В., Горский В.А.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890C4D" w:rsidRDefault="00D7667D" w:rsidP="00F74D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20</w:t>
            </w:r>
            <w:r w:rsidR="00F74DB7"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67D" w:rsidRPr="00105C5F" w:rsidRDefault="00D766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0C4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Просвещение</w:t>
            </w:r>
          </w:p>
        </w:tc>
      </w:tr>
    </w:tbl>
    <w:p w:rsidR="00D26E54" w:rsidRDefault="00D26E54">
      <w:pPr>
        <w:rPr>
          <w:sz w:val="20"/>
          <w:szCs w:val="20"/>
        </w:rPr>
      </w:pPr>
    </w:p>
    <w:p w:rsidR="00105C5F" w:rsidRDefault="00105C5F">
      <w:pPr>
        <w:rPr>
          <w:sz w:val="20"/>
          <w:szCs w:val="20"/>
        </w:rPr>
      </w:pPr>
    </w:p>
    <w:p w:rsidR="00105C5F" w:rsidRPr="00105C5F" w:rsidRDefault="00105C5F">
      <w:pPr>
        <w:rPr>
          <w:rFonts w:ascii="Times New Roman" w:hAnsi="Times New Roman" w:cs="Times New Roman"/>
          <w:sz w:val="24"/>
          <w:szCs w:val="24"/>
        </w:rPr>
      </w:pPr>
      <w:r w:rsidRPr="00105C5F">
        <w:rPr>
          <w:rFonts w:ascii="Times New Roman" w:hAnsi="Times New Roman" w:cs="Times New Roman"/>
          <w:sz w:val="24"/>
          <w:szCs w:val="24"/>
        </w:rPr>
        <w:t xml:space="preserve">Составила педагог-библиотекарь: </w:t>
      </w:r>
      <w:r w:rsidRPr="00105C5F">
        <w:rPr>
          <w:rFonts w:ascii="Times New Roman" w:hAnsi="Times New Roman" w:cs="Times New Roman"/>
          <w:sz w:val="24"/>
          <w:szCs w:val="24"/>
        </w:rPr>
        <w:tab/>
      </w:r>
      <w:r w:rsidRPr="00105C5F">
        <w:rPr>
          <w:rFonts w:ascii="Times New Roman" w:hAnsi="Times New Roman" w:cs="Times New Roman"/>
          <w:sz w:val="24"/>
          <w:szCs w:val="24"/>
        </w:rPr>
        <w:tab/>
      </w:r>
      <w:r w:rsidRPr="00105C5F">
        <w:rPr>
          <w:rFonts w:ascii="Times New Roman" w:hAnsi="Times New Roman" w:cs="Times New Roman"/>
          <w:sz w:val="24"/>
          <w:szCs w:val="24"/>
        </w:rPr>
        <w:tab/>
      </w:r>
      <w:r w:rsidRPr="00105C5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05C5F">
        <w:rPr>
          <w:rFonts w:ascii="Times New Roman" w:hAnsi="Times New Roman" w:cs="Times New Roman"/>
          <w:sz w:val="24"/>
          <w:szCs w:val="24"/>
        </w:rPr>
        <w:t>А.И.Зиннатуллина</w:t>
      </w:r>
      <w:proofErr w:type="spellEnd"/>
    </w:p>
    <w:sectPr w:rsidR="00105C5F" w:rsidRPr="00105C5F" w:rsidSect="004319B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9282A"/>
    <w:multiLevelType w:val="hybridMultilevel"/>
    <w:tmpl w:val="49D60BD6"/>
    <w:lvl w:ilvl="0" w:tplc="C0CE5272">
      <w:start w:val="1"/>
      <w:numFmt w:val="decimal"/>
      <w:lvlText w:val="%1."/>
      <w:lvlJc w:val="left"/>
      <w:pPr>
        <w:ind w:left="900" w:hanging="54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895"/>
    <w:rsid w:val="00030F96"/>
    <w:rsid w:val="00105C5F"/>
    <w:rsid w:val="001B17F9"/>
    <w:rsid w:val="0027500F"/>
    <w:rsid w:val="004319B3"/>
    <w:rsid w:val="004628D0"/>
    <w:rsid w:val="004C7BCB"/>
    <w:rsid w:val="006A49F6"/>
    <w:rsid w:val="007E5895"/>
    <w:rsid w:val="00890C4D"/>
    <w:rsid w:val="008D3C00"/>
    <w:rsid w:val="0091297A"/>
    <w:rsid w:val="009C5607"/>
    <w:rsid w:val="00A43057"/>
    <w:rsid w:val="00B059E9"/>
    <w:rsid w:val="00B40DE1"/>
    <w:rsid w:val="00C4103A"/>
    <w:rsid w:val="00D26E54"/>
    <w:rsid w:val="00D7667D"/>
    <w:rsid w:val="00E765DE"/>
    <w:rsid w:val="00ED6E60"/>
    <w:rsid w:val="00F26FB3"/>
    <w:rsid w:val="00F55D5C"/>
    <w:rsid w:val="00F7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69C83"/>
  <w15:chartTrackingRefBased/>
  <w15:docId w15:val="{21627569-157D-4A06-A897-818EA2366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67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6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Текст выноски Знак"/>
    <w:basedOn w:val="a0"/>
    <w:link w:val="a5"/>
    <w:uiPriority w:val="99"/>
    <w:semiHidden/>
    <w:rsid w:val="00D7667D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Balloon Text"/>
    <w:basedOn w:val="a"/>
    <w:link w:val="a4"/>
    <w:uiPriority w:val="99"/>
    <w:semiHidden/>
    <w:unhideWhenUsed/>
    <w:rsid w:val="00D7667D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D7667D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D7667D"/>
    <w:pPr>
      <w:ind w:left="720"/>
      <w:contextualSpacing/>
    </w:pPr>
  </w:style>
  <w:style w:type="table" w:styleId="a8">
    <w:name w:val="Table Grid"/>
    <w:basedOn w:val="a1"/>
    <w:uiPriority w:val="59"/>
    <w:rsid w:val="00D7667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D766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6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6</Pages>
  <Words>1660</Words>
  <Characters>9464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Библиотекарь</dc:creator>
  <cp:keywords/>
  <dc:description/>
  <cp:lastModifiedBy>Sekretar1</cp:lastModifiedBy>
  <cp:revision>15</cp:revision>
  <cp:lastPrinted>2009-11-23T01:36:00Z</cp:lastPrinted>
  <dcterms:created xsi:type="dcterms:W3CDTF">2020-09-16T08:04:00Z</dcterms:created>
  <dcterms:modified xsi:type="dcterms:W3CDTF">2024-03-02T08:03:00Z</dcterms:modified>
</cp:coreProperties>
</file>